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89" w:rsidRPr="00A9692A" w:rsidRDefault="00E31F89" w:rsidP="001C2C72">
      <w:pPr>
        <w:pStyle w:val="ShapkaDocumentu"/>
        <w:ind w:left="5387"/>
        <w:rPr>
          <w:rStyle w:val="a3"/>
          <w:color w:val="000000" w:themeColor="text1"/>
          <w:sz w:val="24"/>
          <w:szCs w:val="24"/>
        </w:rPr>
      </w:pPr>
      <w:bookmarkStart w:id="0" w:name="_GoBack"/>
      <w:r w:rsidRPr="00A9692A">
        <w:rPr>
          <w:rFonts w:ascii="Times New Roman" w:hAnsi="Times New Roman"/>
          <w:color w:val="000000" w:themeColor="text1"/>
          <w:sz w:val="24"/>
          <w:szCs w:val="24"/>
        </w:rPr>
        <w:t>Додаток 11</w:t>
      </w:r>
      <w:r w:rsidRPr="00A9692A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до Інструкції з діловодства у виконавчому комітеті </w:t>
      </w:r>
      <w:r w:rsidR="0073478F" w:rsidRPr="00A9692A">
        <w:rPr>
          <w:rFonts w:ascii="Times New Roman" w:hAnsi="Times New Roman"/>
          <w:color w:val="000000" w:themeColor="text1"/>
          <w:sz w:val="24"/>
          <w:szCs w:val="24"/>
        </w:rPr>
        <w:t>Самарів</w:t>
      </w:r>
      <w:r w:rsidRPr="00A9692A">
        <w:rPr>
          <w:rFonts w:ascii="Times New Roman" w:hAnsi="Times New Roman"/>
          <w:color w:val="000000" w:themeColor="text1"/>
          <w:sz w:val="24"/>
          <w:szCs w:val="24"/>
        </w:rPr>
        <w:t>ської міської ради </w:t>
      </w:r>
      <w:r w:rsidRPr="00A9692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9692A">
        <w:rPr>
          <w:rStyle w:val="a3"/>
          <w:color w:val="000000" w:themeColor="text1"/>
          <w:sz w:val="24"/>
          <w:szCs w:val="24"/>
        </w:rPr>
        <w:t>(</w:t>
      </w:r>
      <w:hyperlink r:id="rId5" w:anchor="n607" w:history="1">
        <w:r w:rsidRPr="00A9692A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 xml:space="preserve">пункт </w:t>
        </w:r>
      </w:hyperlink>
      <w:r w:rsidRPr="00A9692A">
        <w:rPr>
          <w:rStyle w:val="a3"/>
          <w:rFonts w:ascii="Times New Roman" w:hAnsi="Times New Roman"/>
          <w:color w:val="000000" w:themeColor="text1"/>
          <w:sz w:val="24"/>
          <w:szCs w:val="24"/>
        </w:rPr>
        <w:t>192</w:t>
      </w:r>
      <w:r w:rsidRPr="00A9692A">
        <w:rPr>
          <w:rStyle w:val="a3"/>
          <w:color w:val="000000" w:themeColor="text1"/>
          <w:sz w:val="24"/>
          <w:szCs w:val="24"/>
        </w:rPr>
        <w:t>)</w:t>
      </w:r>
    </w:p>
    <w:p w:rsidR="00E31F89" w:rsidRPr="00A9692A" w:rsidRDefault="00E31F89" w:rsidP="00E31F89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E31F89" w:rsidRPr="00A9692A" w:rsidRDefault="00E31F89" w:rsidP="00E31F89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E31F89" w:rsidRPr="00A9692A" w:rsidRDefault="00E31F89" w:rsidP="00E31F89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69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ІНФОРМАЦІЯ</w:t>
      </w:r>
      <w:r w:rsidRPr="00A96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A969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Pr="00A96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стан </w:t>
      </w:r>
      <w:proofErr w:type="spellStart"/>
      <w:r w:rsidRPr="00A96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96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96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A96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__.__.20__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84"/>
        <w:gridCol w:w="1783"/>
        <w:gridCol w:w="1751"/>
        <w:gridCol w:w="1659"/>
        <w:gridCol w:w="672"/>
        <w:gridCol w:w="785"/>
        <w:gridCol w:w="2311"/>
      </w:tblGrid>
      <w:tr w:rsidR="00A9692A" w:rsidRPr="00A9692A" w:rsidTr="00E31F89">
        <w:trPr>
          <w:trHeight w:val="15"/>
        </w:trPr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A9692A" w:rsidRDefault="00E31F89" w:rsidP="00E31F8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n1240"/>
            <w:bookmarkEnd w:id="1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A9692A" w:rsidRDefault="00E31F89" w:rsidP="00E31F8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індекс</w:t>
            </w:r>
            <w:proofErr w:type="spell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ідрозділу</w:t>
            </w:r>
            <w:proofErr w:type="spellEnd"/>
          </w:p>
        </w:tc>
        <w:tc>
          <w:tcPr>
            <w:tcW w:w="69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Стан </w:t>
            </w: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завдань</w:t>
            </w:r>
            <w:proofErr w:type="spell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A9692A" w:rsidRPr="00A9692A" w:rsidTr="00E31F89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A9692A" w:rsidRDefault="00E31F89" w:rsidP="00E31F8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усього</w:t>
            </w:r>
            <w:proofErr w:type="spellEnd"/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 них</w:t>
            </w:r>
          </w:p>
        </w:tc>
      </w:tr>
      <w:tr w:rsidR="00A9692A" w:rsidRPr="00A9692A" w:rsidTr="00E31F89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A9692A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виконано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A9692A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подовжено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строк порушено</w:t>
            </w:r>
          </w:p>
        </w:tc>
      </w:tr>
      <w:tr w:rsidR="00A9692A" w:rsidRPr="00A9692A" w:rsidTr="00E31F89">
        <w:trPr>
          <w:trHeight w:val="12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9692A" w:rsidRPr="00A9692A" w:rsidTr="00E31F8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n1241"/>
            <w:bookmarkEnd w:id="2"/>
          </w:p>
        </w:tc>
        <w:tc>
          <w:tcPr>
            <w:tcW w:w="30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31F89" w:rsidRPr="00A9692A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Начальник загального відділу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Власне</w:t>
            </w:r>
            <w:proofErr w:type="spell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ім’я</w:t>
            </w:r>
            <w:proofErr w:type="spell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</w:t>
            </w:r>
            <w:proofErr w:type="gramEnd"/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ІЗВИЩЕ</w:t>
            </w:r>
          </w:p>
        </w:tc>
      </w:tr>
      <w:tr w:rsidR="00A9692A" w:rsidRPr="00A9692A" w:rsidTr="00E31F8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96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A9692A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77A23" w:rsidRPr="00A9692A" w:rsidRDefault="00E31F8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69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</w:t>
      </w:r>
      <w:bookmarkEnd w:id="0"/>
    </w:p>
    <w:sectPr w:rsidR="00D77A23" w:rsidRPr="00A9692A" w:rsidSect="00A9692A">
      <w:pgSz w:w="11907" w:h="16840" w:code="9"/>
      <w:pgMar w:top="1134" w:right="567" w:bottom="1134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89"/>
    <w:rsid w:val="001C2C72"/>
    <w:rsid w:val="004420FE"/>
    <w:rsid w:val="004549D3"/>
    <w:rsid w:val="0073478F"/>
    <w:rsid w:val="00A9692A"/>
    <w:rsid w:val="00D77A23"/>
    <w:rsid w:val="00E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31F89"/>
  </w:style>
  <w:style w:type="paragraph" w:customStyle="1" w:styleId="rvps12">
    <w:name w:val="rvps12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1F89"/>
    <w:rPr>
      <w:color w:val="0000FF" w:themeColor="hyperlink"/>
      <w:u w:val="single"/>
    </w:rPr>
  </w:style>
  <w:style w:type="paragraph" w:customStyle="1" w:styleId="ShapkaDocumentu">
    <w:name w:val="Shapka Documentu"/>
    <w:basedOn w:val="a"/>
    <w:rsid w:val="00E31F89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31F89"/>
  </w:style>
  <w:style w:type="paragraph" w:customStyle="1" w:styleId="rvps12">
    <w:name w:val="rvps12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1F89"/>
    <w:rPr>
      <w:color w:val="0000FF" w:themeColor="hyperlink"/>
      <w:u w:val="single"/>
    </w:rPr>
  </w:style>
  <w:style w:type="paragraph" w:customStyle="1" w:styleId="ShapkaDocumentu">
    <w:name w:val="Shapka Documentu"/>
    <w:basedOn w:val="a"/>
    <w:rsid w:val="00E31F89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2021-01-11T10:10:00Z</dcterms:created>
  <dcterms:modified xsi:type="dcterms:W3CDTF">2024-10-29T13:54:00Z</dcterms:modified>
</cp:coreProperties>
</file>